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9" w:type="dxa"/>
        <w:tblInd w:w="284" w:type="dxa"/>
        <w:tblLook w:val="00A0"/>
      </w:tblPr>
      <w:tblGrid>
        <w:gridCol w:w="9072"/>
        <w:gridCol w:w="6627"/>
      </w:tblGrid>
      <w:tr w:rsidR="00B523A1" w:rsidRPr="00C07ECE" w:rsidTr="00C07ECE">
        <w:trPr>
          <w:trHeight w:val="3109"/>
        </w:trPr>
        <w:tc>
          <w:tcPr>
            <w:tcW w:w="9072" w:type="dxa"/>
          </w:tcPr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СОГЛАСОВАНО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Начальник отдела ФК и С администрации г.Кимры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исполнительного органа местного самоуправления 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города Кимры, осуществляющего функции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и полномочия учредителя муниципального учреждения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города Кимры или функционального органа администрации, 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включенного в решение о бюджете в качестве распорядителя 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бюджетных средств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_____________     </w:t>
            </w: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В.П.Платонов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подпись           расшифровка подписи            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"____" ______________ 20___ г.         </w:t>
            </w:r>
          </w:p>
        </w:tc>
        <w:tc>
          <w:tcPr>
            <w:tcW w:w="6627" w:type="dxa"/>
          </w:tcPr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УТВЕРЖДАЮ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Директор МАУ «Спортивная школа № 1»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Муниципального учреждения города Кимры</w:t>
            </w: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   </w:t>
            </w:r>
            <w:r w:rsidRPr="00C07ECE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С.И.Боровикова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подпись               расшифровка подписи 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"____" _______________ 20___ г.</w:t>
            </w: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>                           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        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>                Отчет о выполнении муниципального задания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</w:pPr>
      <w:r w:rsidRPr="002B1076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Муниципальное автономное учреждение города Кимры «Спортивная школа № 1»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(наименование муниципального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учреждения Тверской области)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 xml:space="preserve">           за отчетный период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с _</w:t>
      </w:r>
      <w:r w:rsidR="0003326A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01.01.2021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__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по __</w:t>
      </w:r>
      <w:r w:rsidR="00153C82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31.12</w:t>
      </w:r>
      <w:r w:rsidR="0003326A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.2021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__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(</w:t>
      </w:r>
      <w:r w:rsidRPr="006A1AE4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6 месяцев</w:t>
      </w:r>
      <w:r w:rsidRPr="00153C82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, 9 месяцев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, </w:t>
      </w:r>
      <w:r w:rsidRPr="00153C82">
        <w:rPr>
          <w:rFonts w:ascii="Times New Roman" w:hAnsi="Times New Roman"/>
          <w:b/>
          <w:color w:val="2D2D2D"/>
          <w:spacing w:val="2"/>
          <w:sz w:val="24"/>
          <w:szCs w:val="24"/>
          <w:lang w:eastAsia="ru-RU"/>
        </w:rPr>
        <w:t>год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)</w:t>
      </w: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4669D3" w:rsidRDefault="004669D3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Pr="00D6295B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lastRenderedPageBreak/>
        <w:t xml:space="preserve">Часть 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. Финансовое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обеспечение выполнения муниципального задания</w:t>
      </w:r>
    </w:p>
    <w:p w:rsidR="00B523A1" w:rsidRPr="007218DA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582"/>
        <w:gridCol w:w="2813"/>
        <w:gridCol w:w="2568"/>
        <w:gridCol w:w="2078"/>
        <w:gridCol w:w="2936"/>
        <w:gridCol w:w="1782"/>
        <w:gridCol w:w="1811"/>
      </w:tblGrid>
      <w:tr w:rsidR="00B523A1" w:rsidRPr="00C07ECE" w:rsidTr="00D6295B">
        <w:trPr>
          <w:trHeight w:val="15"/>
        </w:trPr>
        <w:tc>
          <w:tcPr>
            <w:tcW w:w="582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Arial" w:hAnsi="Arial" w:cs="Arial"/>
                <w:b/>
                <w:bCs/>
                <w:color w:val="242424"/>
                <w:spacing w:val="2"/>
                <w:sz w:val="31"/>
                <w:szCs w:val="31"/>
                <w:lang w:eastAsia="ru-RU"/>
              </w:rPr>
            </w:pPr>
          </w:p>
        </w:tc>
        <w:tc>
          <w:tcPr>
            <w:tcW w:w="2813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8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6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D6295B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Сумма субсидии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на финансовое обеспечение выполнения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 задания, перечисленн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ая на лицевой счет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 учреждения города Кимры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 отчетный период (без учета остатков предыдущих периодов) за отчетный финансовый год, руб.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Объем доходов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от оказания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ным учреждением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города Кимры муниципальных 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услуг (выполнения работ) за плату для физических и (или) юридических лиц в пределах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 за отчетный финансовый год, руб.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Разрешенный к использованию остаток субсидии на выполнение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 за отчетный финансовый год, руб.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Кассовый расход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учреждения на оказание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муниципальных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услуг (выполнение работ) (в том числе за счет остатков субсидии предыдущих периодов, фактических расходов за счет доходов от оказания услуг (выполнения работ) за плату для физических и (или) юридических лиц в пределах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задания) за отчетный финансовый год, руб.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Индекс освоения финансовых средств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(гр. 6 = гр. 5 / гр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.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2+гр.3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+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гр.4)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Характеристика причин отклонения индекса освоения финансовых средств от 1</w:t>
            </w:r>
          </w:p>
        </w:tc>
      </w:tr>
      <w:tr w:rsidR="00B523A1" w:rsidRPr="00C07ECE" w:rsidTr="005D0FEE">
        <w:trPr>
          <w:trHeight w:val="4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</w:tr>
      <w:tr w:rsidR="00B46BED" w:rsidRPr="00C07ECE" w:rsidTr="00D6295B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6BED" w:rsidRPr="007218DA" w:rsidRDefault="00B46BED" w:rsidP="00537E5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6BED" w:rsidRDefault="006E0AAA" w:rsidP="00691F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27 280 913,05</w:t>
            </w:r>
          </w:p>
          <w:p w:rsidR="006E0AAA" w:rsidRPr="00153C82" w:rsidRDefault="006E0AAA" w:rsidP="00691F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6BED" w:rsidRPr="007218DA" w:rsidRDefault="00B46BED" w:rsidP="00691F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6BED" w:rsidRPr="007218DA" w:rsidRDefault="008B0026" w:rsidP="00691F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588 030,31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6BED" w:rsidRPr="007218DA" w:rsidRDefault="006E0AAA" w:rsidP="00691F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27 084 126,27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6BED" w:rsidRPr="007218DA" w:rsidRDefault="000E6D64" w:rsidP="00691F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</w:t>
            </w:r>
            <w:r w:rsidR="006E0AA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6BED" w:rsidRPr="00EF21F1" w:rsidRDefault="00153C82" w:rsidP="00153C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остатки денежных средств на лицевом счете учреждения в будут использованы в январе 2022 года для оплаты счетов за коммунальные услуги декабря 2021 г.</w:t>
            </w:r>
          </w:p>
        </w:tc>
      </w:tr>
    </w:tbl>
    <w:p w:rsidR="00B523A1" w:rsidRDefault="00B523A1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B4A52" w:rsidRDefault="000B4A52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669D3" w:rsidRDefault="004669D3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669D3" w:rsidRDefault="004669D3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B4A52" w:rsidRDefault="000B4A52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B4A52" w:rsidRDefault="000B4A52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4669D3" w:rsidRDefault="004669D3" w:rsidP="004669D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lastRenderedPageBreak/>
        <w:t xml:space="preserve">Часть </w:t>
      </w:r>
      <w:r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Достижение показателей объема муниципальных услуг, выполнения муниципального задания</w:t>
      </w:r>
    </w:p>
    <w:p w:rsidR="004669D3" w:rsidRPr="00153C82" w:rsidRDefault="004669D3" w:rsidP="004669D3">
      <w:pPr>
        <w:rPr>
          <w:rFonts w:ascii="Times New Roman" w:hAnsi="Times New Roman"/>
          <w:sz w:val="24"/>
          <w:szCs w:val="24"/>
          <w:lang w:eastAsia="ru-RU"/>
        </w:rPr>
      </w:pPr>
    </w:p>
    <w:p w:rsidR="004669D3" w:rsidRDefault="004669D3" w:rsidP="006A1AE4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153C82" w:rsidRPr="00153C82" w:rsidRDefault="00153C82" w:rsidP="00153C82">
      <w:pPr>
        <w:rPr>
          <w:rFonts w:ascii="Times New Roman" w:hAnsi="Times New Roman"/>
          <w:sz w:val="24"/>
          <w:szCs w:val="24"/>
          <w:lang w:eastAsia="ru-RU"/>
        </w:rPr>
      </w:pPr>
    </w:p>
    <w:p w:rsidR="00153C82" w:rsidRPr="00153C82" w:rsidRDefault="00153C82" w:rsidP="00153C82">
      <w:pPr>
        <w:rPr>
          <w:rFonts w:ascii="Times New Roman" w:hAnsi="Times New Roman"/>
          <w:sz w:val="24"/>
          <w:szCs w:val="24"/>
          <w:lang w:eastAsia="ru-RU"/>
        </w:rPr>
      </w:pPr>
    </w:p>
    <w:p w:rsidR="00153C82" w:rsidRPr="00153C82" w:rsidRDefault="00153C82" w:rsidP="00153C82">
      <w:pPr>
        <w:rPr>
          <w:rFonts w:ascii="Times New Roman" w:hAnsi="Times New Roman"/>
          <w:sz w:val="24"/>
          <w:szCs w:val="24"/>
          <w:lang w:eastAsia="ru-RU"/>
        </w:rPr>
      </w:pPr>
    </w:p>
    <w:p w:rsidR="00153C82" w:rsidRPr="00153C82" w:rsidRDefault="00153C82" w:rsidP="00153C82">
      <w:pPr>
        <w:rPr>
          <w:rFonts w:ascii="Times New Roman" w:hAnsi="Times New Roman"/>
          <w:sz w:val="24"/>
          <w:szCs w:val="24"/>
          <w:lang w:eastAsia="ru-RU"/>
        </w:rPr>
      </w:pPr>
    </w:p>
    <w:p w:rsidR="00153C82" w:rsidRPr="00153C82" w:rsidRDefault="00153C82" w:rsidP="00153C82">
      <w:pPr>
        <w:rPr>
          <w:rFonts w:ascii="Times New Roman" w:hAnsi="Times New Roman"/>
          <w:sz w:val="24"/>
          <w:szCs w:val="24"/>
          <w:lang w:eastAsia="ru-RU"/>
        </w:rPr>
      </w:pPr>
    </w:p>
    <w:p w:rsidR="00153C82" w:rsidRPr="00153C82" w:rsidRDefault="00153C82" w:rsidP="00153C82">
      <w:pPr>
        <w:rPr>
          <w:rFonts w:ascii="Times New Roman" w:hAnsi="Times New Roman"/>
          <w:sz w:val="24"/>
          <w:szCs w:val="24"/>
          <w:lang w:eastAsia="ru-RU"/>
        </w:rPr>
      </w:pPr>
    </w:p>
    <w:p w:rsidR="00153C82" w:rsidRPr="00153C82" w:rsidRDefault="00153C82" w:rsidP="00153C82">
      <w:pPr>
        <w:rPr>
          <w:rFonts w:ascii="Times New Roman" w:hAnsi="Times New Roman"/>
          <w:sz w:val="24"/>
          <w:szCs w:val="24"/>
          <w:lang w:eastAsia="ru-RU"/>
        </w:rPr>
      </w:pPr>
    </w:p>
    <w:p w:rsidR="00B523A1" w:rsidRPr="00153C82" w:rsidRDefault="00B523A1" w:rsidP="00153C82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X="-292" w:tblpY="525"/>
        <w:tblW w:w="158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559"/>
        <w:gridCol w:w="2560"/>
        <w:gridCol w:w="1566"/>
        <w:gridCol w:w="864"/>
        <w:gridCol w:w="981"/>
        <w:gridCol w:w="1418"/>
        <w:gridCol w:w="1417"/>
        <w:gridCol w:w="1134"/>
        <w:gridCol w:w="1274"/>
        <w:gridCol w:w="1136"/>
        <w:gridCol w:w="1132"/>
        <w:gridCol w:w="1843"/>
      </w:tblGrid>
      <w:tr w:rsidR="00B523A1" w:rsidRPr="00C07ECE" w:rsidTr="00B22FA3">
        <w:trPr>
          <w:trHeight w:val="494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N п/п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Уникальный номер реестровой записи ведомственного перечня муниципальных услуг, и работ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Наименование муниципальной услуги (работы) с указанием характеристик (содержание услуги (работы), условия оказания услуги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ind w:left="-148" w:right="-62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Наименование показателя объема муниципальной услуги (работы)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ind w:left="-95" w:right="-6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Единица измерения показателя муниципальной услуги (работы)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Годовое значение показателя объема муниципальной услуги, предусмотренное муниципальным заданием, отметка о выполнении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Фактическое значение показателя объема муниципальной услуги (отметка о выполнении работы), достигнутое в отчетном периоде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Индекс достижения показателей объема муниципальной услуги, выполнения работы (7 / 6)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Затраты на оказание муниципальной услуги (выполнения работы) согласно муниципальному заданию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Вес показателя в общем объеме муниципальных услуг (работ) в рамках муниципального задания</w:t>
            </w:r>
          </w:p>
          <w:p w:rsidR="00B523A1" w:rsidRPr="00BD4C5E" w:rsidRDefault="007E0F93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>
              <w:rPr>
                <w:rFonts w:ascii="Times New Roman" w:hAnsi="Times New Roman"/>
                <w:noProof/>
                <w:color w:val="2D2D2D"/>
                <w:lang w:eastAsia="ru-RU"/>
              </w:rPr>
              <w:drawing>
                <wp:inline distT="0" distB="0" distL="0" distR="0">
                  <wp:extent cx="704850" cy="295275"/>
                  <wp:effectExtent l="19050" t="0" r="0" b="0"/>
                  <wp:docPr id="1" name="Рисунок 1" descr="О реализации отдельных положений федерального законодательства, регулирующего деятельность государственных учреждений, внесении изменений в Постановление Администрации Тверской области от 25.02.2011 N 82-па и признании утратившими силу отдельных постановлений Администрации Тверской области и Правительства Тверской области и отдельных положений постановлений Правительства Тверской области (с изменениями на 5 февраля 2018 года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 реализации отдельных положений федерального законодательства, регулирующего деятельность государственных учреждений, внесении изменений в Постановление Администрации Тверской области от 25.02.2011 N 82-па и признании утратившими силу отдельных постановлений Администрации Тверской области и Правительства Тверской области и отдельных положений постановлений Правительства Тверской области (с изменениями на 5 февраля 2018 года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633194">
            <w:pPr>
              <w:spacing w:after="0" w:line="315" w:lineRule="atLeast"/>
              <w:ind w:left="-164" w:right="-127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Итоговое выполнени</w:t>
            </w:r>
            <w:bookmarkStart w:id="0" w:name="_GoBack"/>
            <w:bookmarkEnd w:id="0"/>
            <w:r w:rsidRPr="00BD4C5E">
              <w:rPr>
                <w:rFonts w:ascii="Times New Roman" w:hAnsi="Times New Roman"/>
                <w:color w:val="2D2D2D"/>
                <w:lang w:eastAsia="ru-RU"/>
              </w:rPr>
              <w:t>е муниципального задания с учетом веса показателя объема муниципальных услуг, выполнения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Характеристика причин отклонения показателя объема муниципальных услуг, выполнения работ от запланированного значения</w:t>
            </w:r>
          </w:p>
        </w:tc>
      </w:tr>
      <w:tr w:rsidR="00B523A1" w:rsidRPr="00C07ECE" w:rsidTr="00B22FA3">
        <w:trPr>
          <w:trHeight w:val="6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FA4B3B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12</w:t>
            </w: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03326A" w:rsidP="00372CB2">
            <w:pPr>
              <w:tabs>
                <w:tab w:val="left" w:pos="-10"/>
              </w:tabs>
              <w:spacing w:after="0" w:line="240" w:lineRule="auto"/>
              <w:ind w:left="-152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55001000300000001009</w:t>
            </w:r>
            <w:r w:rsidR="00372CB2" w:rsidRPr="002B107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C07ECE" w:rsidRDefault="00372CB2" w:rsidP="00C53AA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07ECE">
              <w:rPr>
                <w:rFonts w:ascii="Times New Roman" w:hAnsi="Times New Roman"/>
                <w:color w:val="000000"/>
                <w:sz w:val="16"/>
                <w:szCs w:val="16"/>
              </w:rPr>
              <w:t>Спортивная подготовка по олимпийским видам спорта</w:t>
            </w:r>
          </w:p>
          <w:p w:rsidR="00372CB2" w:rsidRPr="00C07ECE" w:rsidRDefault="00372CB2" w:rsidP="00C53AA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7E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372CB2" w:rsidRDefault="00372CB2" w:rsidP="00C53AA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07ECE">
              <w:rPr>
                <w:rFonts w:ascii="Times New Roman" w:hAnsi="Times New Roman"/>
                <w:color w:val="000000"/>
                <w:sz w:val="16"/>
                <w:szCs w:val="16"/>
              </w:rPr>
              <w:t>Этап  начальной подготовки</w:t>
            </w:r>
          </w:p>
          <w:p w:rsidR="00091EDC" w:rsidRPr="00C07ECE" w:rsidRDefault="00091EDC" w:rsidP="00C53AA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A07E35" w:rsidP="00A07E35">
            <w:pPr>
              <w:spacing w:after="0" w:line="240" w:lineRule="auto"/>
              <w:ind w:left="-14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</w:t>
            </w:r>
            <w:r w:rsidR="00372CB2"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091EDC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974EBF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2F0E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  <w:r w:rsidR="002F0E2B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1B6AD4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665834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B7081B" w:rsidP="00E55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55001000300000002008</w:t>
            </w:r>
            <w:r w:rsidRPr="005E6F7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E7182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2B1076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72CB2" w:rsidRPr="00C07ECE" w:rsidRDefault="00372CB2" w:rsidP="00C53AA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7E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372CB2" w:rsidRPr="00C07ECE" w:rsidRDefault="00372CB2" w:rsidP="00C53AA4">
            <w:pPr>
              <w:ind w:hanging="142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E7182"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   этап</w:t>
            </w:r>
          </w:p>
          <w:p w:rsidR="00372CB2" w:rsidRPr="00C07ECE" w:rsidRDefault="00372CB2" w:rsidP="00C53AA4">
            <w:pPr>
              <w:ind w:hanging="142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372CB2" w:rsidRPr="002B1076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A07E35" w:rsidP="00A07E35">
            <w:pPr>
              <w:spacing w:after="0" w:line="240" w:lineRule="auto"/>
              <w:ind w:left="-14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</w:t>
            </w:r>
            <w:r w:rsidR="00372CB2"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03326A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4669D3" w:rsidP="00974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2F0E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854DE7">
              <w:rPr>
                <w:rFonts w:ascii="Times New Roman" w:hAnsi="Times New Roman"/>
                <w:lang w:eastAsia="ru-RU"/>
              </w:rPr>
              <w:t>0</w:t>
            </w:r>
            <w:r w:rsidR="002F0E2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1B6AD4" w:rsidP="00FD47C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1801063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6A1A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A1AE4" w:rsidRDefault="006A1AE4" w:rsidP="006A1AE4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Занимающиеся перешли на тренировочный этап, с  01.09. формируются группы на новый 2021-2022 год</w:t>
            </w:r>
          </w:p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55001000600000001006</w:t>
            </w:r>
            <w:r w:rsidRPr="005E6F7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6F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Бокс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Этап начальной подготовки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439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4669D3" w:rsidRDefault="00372CB2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lang w:eastAsia="ru-RU"/>
              </w:rPr>
            </w:pPr>
            <w:r w:rsidRPr="004669D3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B22FA3">
        <w:trPr>
          <w:trHeight w:val="321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55001000600000002005</w:t>
            </w:r>
            <w:r w:rsidRPr="009E718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E7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Бокс</w:t>
            </w:r>
          </w:p>
          <w:p w:rsidR="00372CB2" w:rsidRPr="009E718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72CB2" w:rsidRPr="00C07ECE" w:rsidRDefault="00372CB2" w:rsidP="00C53AA4">
            <w:pPr>
              <w:ind w:hanging="142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36D21"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   этап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03326A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480C1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5846F3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DA1159" w:rsidP="008007C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268683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6A1AE4" w:rsidP="006A1AE4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основании сдачи ФССП занимающиеся перешли на тренировочный этап  из спортивно-оздоровительного этапа,        </w:t>
            </w:r>
            <w:r w:rsidR="00460C2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с  01.09. формируются группы на новый 2021-2022 год</w:t>
            </w: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55001001200000001008</w:t>
            </w:r>
            <w:r w:rsidRPr="00A36D21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0332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480C1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2F0E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439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,0</w:t>
            </w:r>
            <w:r w:rsidR="002F0E2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1B6AD4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994555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0,037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6A1AE4" w:rsidP="004260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основании сдачи ФССП занимающиеся зачислены </w:t>
            </w:r>
            <w:r w:rsidR="004260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этап  </w:t>
            </w:r>
            <w:r w:rsidR="004260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начальной подготовки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2021-2022 год</w:t>
            </w: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967160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967160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55001001200000002007</w:t>
            </w:r>
            <w:r w:rsidRPr="00A36D21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36D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Тренировочный     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      </w:t>
            </w:r>
            <w:r w:rsidRPr="00A36D21">
              <w:rPr>
                <w:rFonts w:ascii="Times New Roman" w:hAnsi="Times New Roman"/>
                <w:sz w:val="16"/>
                <w:szCs w:val="16"/>
                <w:lang w:eastAsia="ru-RU"/>
              </w:rPr>
              <w:t>этап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2F0E2B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854DE7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</w:t>
            </w:r>
            <w:r w:rsidR="004669D3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1B6AD4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2910993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0,107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460C28" w:rsidP="00460C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0C28">
              <w:rPr>
                <w:rFonts w:ascii="Times New Roman" w:hAnsi="Times New Roman"/>
                <w:sz w:val="20"/>
                <w:szCs w:val="20"/>
                <w:lang w:eastAsia="ru-RU"/>
              </w:rPr>
              <w:t>12 чел. - выпускники,       4 чел. перешли в группу СОГ</w:t>
            </w: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986D45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55001003700000001009</w:t>
            </w:r>
            <w:r w:rsidR="00372CB2" w:rsidRPr="006B288F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C53AA4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борьба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2F0E2B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2F0E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854DE7">
              <w:rPr>
                <w:rFonts w:ascii="Times New Roman" w:hAnsi="Times New Roman"/>
                <w:lang w:eastAsia="ru-RU"/>
              </w:rPr>
              <w:t>1</w:t>
            </w:r>
            <w:r w:rsidR="002F0E2B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1B6AD4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896878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0,033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967160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 01.09. формируются группы на новый 2021-2022 год </w:t>
            </w:r>
            <w:r w:rsidRPr="0096716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+ 1 новый тренер</w:t>
            </w:r>
          </w:p>
        </w:tc>
      </w:tr>
      <w:tr w:rsidR="00372CB2" w:rsidRPr="00C07ECE" w:rsidTr="00B22FA3">
        <w:trPr>
          <w:trHeight w:val="2058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55001003700000002008</w:t>
            </w:r>
            <w:r w:rsidRPr="00171D8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C53AA4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борьба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67160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Pr="00967160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1D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07E3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1D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07E3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6F6884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691234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0,026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Pr="007218DA" w:rsidRDefault="00A07E35" w:rsidP="009671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B22FA3">
        <w:trPr>
          <w:trHeight w:val="224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55001003800000001008</w:t>
            </w:r>
            <w:r w:rsidRPr="00171D8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C53AA4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Этап начальной подготовки</w:t>
            </w: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Pr="00C07ECE" w:rsidRDefault="008E0F17" w:rsidP="00C53AA4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2F0E2B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967160" w:rsidP="00335CC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854DE7">
              <w:rPr>
                <w:rFonts w:ascii="Times New Roman" w:hAnsi="Times New Roman"/>
                <w:lang w:eastAsia="ru-RU"/>
              </w:rPr>
              <w:t>9</w:t>
            </w:r>
            <w:r w:rsidR="008E0F1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1B6AD4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2219433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0,082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67160" w:rsidRDefault="00967160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67160" w:rsidRPr="00967160" w:rsidRDefault="00967160" w:rsidP="00967160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67160" w:rsidRDefault="00967160" w:rsidP="00967160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67160" w:rsidRPr="00967160" w:rsidRDefault="00967160" w:rsidP="00967160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72CB2" w:rsidRPr="00967160" w:rsidRDefault="00372CB2" w:rsidP="00967160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Pr="007218DA" w:rsidRDefault="00967160" w:rsidP="009671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716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основании сдачи ФССП,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занимающиеся </w:t>
            </w:r>
            <w:r w:rsidRPr="00967160">
              <w:rPr>
                <w:rFonts w:ascii="Times New Roman" w:hAnsi="Times New Roman"/>
                <w:sz w:val="20"/>
                <w:szCs w:val="20"/>
                <w:lang w:eastAsia="ru-RU"/>
              </w:rPr>
              <w:t>зачислены на тренировочный этап</w:t>
            </w: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67160" w:rsidRDefault="00967160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55001003800000002007101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C53AA4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Pr="005E6F78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1C006A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967160" w:rsidP="001C00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854DE7">
              <w:rPr>
                <w:rFonts w:ascii="Times New Roman" w:hAnsi="Times New Roman"/>
                <w:lang w:eastAsia="ru-RU"/>
              </w:rPr>
              <w:t>9</w:t>
            </w:r>
            <w:r w:rsidR="001C006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1B6AD4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5696437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967160" w:rsidP="009671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7160">
              <w:rPr>
                <w:rFonts w:ascii="Times New Roman" w:hAnsi="Times New Roman"/>
                <w:sz w:val="20"/>
                <w:szCs w:val="20"/>
                <w:lang w:eastAsia="ru-RU"/>
              </w:rPr>
              <w:t>уволился один тренер</w:t>
            </w:r>
          </w:p>
          <w:p w:rsidR="00A07E35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Pr="007218DA" w:rsidRDefault="00A07E35" w:rsidP="009671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B22FA3">
        <w:trPr>
          <w:trHeight w:val="41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55001003800000003006</w:t>
            </w:r>
            <w:r w:rsidRPr="00171D8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C53AA4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C53AA4" w:rsidP="00C53AA4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Этап    </w:t>
            </w:r>
            <w:r w:rsidR="00372CB2">
              <w:rPr>
                <w:rFonts w:ascii="Times New Roman" w:hAnsi="Times New Roman"/>
                <w:sz w:val="16"/>
                <w:szCs w:val="16"/>
                <w:lang w:eastAsia="ru-RU"/>
              </w:rPr>
              <w:t>совершенствования  спортивного мастерства</w:t>
            </w: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854DE7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C53AA4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8E0F17">
              <w:rPr>
                <w:rFonts w:ascii="Times New Roman" w:hAnsi="Times New Roman"/>
                <w:lang w:eastAsia="ru-RU"/>
              </w:rPr>
              <w:t>86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1B6AD4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447548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0,017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C53AA4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чел. - выпускники</w:t>
            </w: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86D45" w:rsidRDefault="00986D45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86D45" w:rsidRDefault="00986D45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986D45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55001002500000001003101</w:t>
            </w:r>
            <w:r w:rsidRPr="00A07E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986D45" w:rsidRDefault="00986D45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86D45" w:rsidRPr="00A36D21" w:rsidRDefault="00986D45" w:rsidP="00C53AA4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Настольный  теннис</w:t>
            </w:r>
          </w:p>
          <w:p w:rsidR="00986D45" w:rsidRDefault="00986D45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Pr="005E6F78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986D45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4363A0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4363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439">
              <w:rPr>
                <w:rFonts w:ascii="Times New Roman" w:hAnsi="Times New Roman"/>
                <w:lang w:eastAsia="ru-RU"/>
              </w:rPr>
              <w:t>1,</w:t>
            </w:r>
            <w:r w:rsidR="004363A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444E1C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356813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0,013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C53AA4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 01.09. формируются группы на новый 2021-2022 год;            </w:t>
            </w:r>
            <w:r w:rsidRPr="00C53A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основании сдачи ФССП,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занимающиеся </w:t>
            </w:r>
            <w:r w:rsidRPr="00C53AA4">
              <w:rPr>
                <w:rFonts w:ascii="Times New Roman" w:hAnsi="Times New Roman"/>
                <w:sz w:val="20"/>
                <w:szCs w:val="20"/>
                <w:lang w:eastAsia="ru-RU"/>
              </w:rPr>
              <w:t>зачислены на этап начальной подготовки</w:t>
            </w:r>
          </w:p>
          <w:p w:rsidR="00C53AA4" w:rsidRPr="007218DA" w:rsidRDefault="00C53AA4" w:rsidP="00C53A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420F07">
              <w:rPr>
                <w:rFonts w:ascii="Times New Roman" w:hAnsi="Times New Roman"/>
                <w:sz w:val="20"/>
                <w:szCs w:val="20"/>
                <w:lang w:eastAsia="ru-RU"/>
              </w:rPr>
              <w:t>5500100240000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0001004</w:t>
            </w:r>
            <w:r w:rsidRPr="00420F0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C53AA4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Лыжные гонки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Этап начальной подготовки</w:t>
            </w: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E0F17" w:rsidRDefault="008E0F17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71360" w:rsidRPr="005E6F78" w:rsidRDefault="00F7266A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509248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53AA4" w:rsidRDefault="00C53AA4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Default="00C53AA4" w:rsidP="00C53AA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Pr="00C53AA4" w:rsidRDefault="00C53AA4" w:rsidP="00C53AA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Pr="00C53AA4" w:rsidRDefault="00C53AA4" w:rsidP="00C53AA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C53AA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Pr="00C53AA4" w:rsidRDefault="00C53AA4" w:rsidP="00C53AA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372CB2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420F07" w:rsidRDefault="00372CB2" w:rsidP="00372CB2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986D45">
              <w:rPr>
                <w:rFonts w:ascii="Times New Roman" w:hAnsi="Times New Roman"/>
                <w:sz w:val="20"/>
                <w:szCs w:val="20"/>
                <w:lang w:eastAsia="ru-RU"/>
              </w:rPr>
              <w:t>55001002400000002003101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C53AA4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Лыжные гонки</w:t>
            </w: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5E6F78" w:rsidRDefault="00372CB2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372CB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A07E35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4363A0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4363A0" w:rsidP="00372CB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F7266A" w:rsidP="00372CB2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1131554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B7081B" w:rsidP="00E107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0,042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C53AA4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чел. – выпускники;</w:t>
            </w:r>
            <w:r w:rsidRPr="00C53A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</w:t>
            </w:r>
            <w:r w:rsidRPr="00C53A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основании сдачи ФССП,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занимающиеся зачислены на тренировочный этап</w:t>
            </w:r>
            <w:r w:rsidRPr="00C53A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53AA4" w:rsidRDefault="00C53AA4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Pr="007218DA" w:rsidRDefault="00C53AA4" w:rsidP="00372C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0C9F" w:rsidRPr="00C07ECE" w:rsidTr="00B22FA3">
        <w:trPr>
          <w:trHeight w:val="272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0C9F" w:rsidRDefault="00160C9F" w:rsidP="00160C9F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C53AA4" w:rsidRDefault="00C53AA4" w:rsidP="00160C9F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C53AA4" w:rsidRDefault="00C53AA4" w:rsidP="00160C9F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55001002600000003003106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Pr="00A36D21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Парусный спорт</w:t>
            </w:r>
          </w:p>
          <w:p w:rsidR="00160C9F" w:rsidRPr="005E6F78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Pr="005E6F78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8116C0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C53AA4" w:rsidP="008116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  <w:r w:rsidR="00160C9F">
              <w:rPr>
                <w:rFonts w:ascii="Times New Roman" w:hAnsi="Times New Roman"/>
                <w:lang w:eastAsia="ru-RU"/>
              </w:rPr>
              <w:t>,</w:t>
            </w:r>
            <w:r w:rsidR="008116C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444E1C" w:rsidP="00160C9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369078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B7081B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0,014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53AA4" w:rsidRDefault="00C53AA4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Default="00C53AA4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Default="00C53AA4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Default="00C53AA4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Default="00C53AA4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Default="00C53AA4" w:rsidP="00B22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3AA4">
              <w:rPr>
                <w:rFonts w:ascii="Times New Roman" w:hAnsi="Times New Roman"/>
                <w:sz w:val="20"/>
                <w:szCs w:val="20"/>
                <w:lang w:eastAsia="ru-RU"/>
              </w:rPr>
              <w:t>отчислены в связи с невыполнением</w:t>
            </w:r>
          </w:p>
          <w:p w:rsidR="00C53AA4" w:rsidRDefault="00C53AA4" w:rsidP="00B22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3AA4">
              <w:rPr>
                <w:rFonts w:ascii="Times New Roman" w:hAnsi="Times New Roman"/>
                <w:sz w:val="20"/>
                <w:szCs w:val="20"/>
                <w:lang w:eastAsia="ru-RU"/>
              </w:rPr>
              <w:t>ФССП</w:t>
            </w:r>
            <w:r w:rsidR="00B22F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E0F17">
              <w:rPr>
                <w:rFonts w:ascii="Times New Roman" w:hAnsi="Times New Roman"/>
                <w:sz w:val="20"/>
                <w:szCs w:val="20"/>
                <w:lang w:eastAsia="ru-RU"/>
              </w:rPr>
              <w:t>и переведены в спортивно-оздоровительную группу</w:t>
            </w:r>
          </w:p>
          <w:p w:rsidR="00C53AA4" w:rsidRDefault="00C53AA4" w:rsidP="00C53AA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Pr="00C53AA4" w:rsidRDefault="00C53AA4" w:rsidP="00C53AA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3AA4" w:rsidRPr="00C53AA4" w:rsidRDefault="00C53AA4" w:rsidP="00C53AA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0C9F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C53AA4" w:rsidRDefault="00C53AA4" w:rsidP="00C53AA4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C53AA4" w:rsidRDefault="00C53AA4" w:rsidP="00C53AA4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C53AA4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  <w:r w:rsidRPr="00420F07">
              <w:rPr>
                <w:rFonts w:ascii="Times New Roman" w:hAnsi="Times New Roman"/>
                <w:sz w:val="20"/>
                <w:szCs w:val="20"/>
                <w:lang w:eastAsia="ru-RU"/>
              </w:rPr>
              <w:t>02003400000002006100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Пауэрлиф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0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тинг</w:t>
            </w:r>
          </w:p>
          <w:p w:rsidR="00160C9F" w:rsidRPr="00420F07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60C9F" w:rsidRPr="005E6F78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C53AA4" w:rsidP="00811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54DE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8116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B3F0D" w:rsidRDefault="00DB3F0D" w:rsidP="00160C9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DB3F0D" w:rsidRDefault="00F7266A" w:rsidP="00B22FA3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1477802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B7081B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0,055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22FA3" w:rsidRDefault="00C53AA4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3A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основании сдачи ФССП,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160C9F" w:rsidRDefault="00C53AA4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чел. зачислен</w:t>
            </w:r>
            <w:r w:rsidRPr="00C53A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тренировочный этап</w:t>
            </w:r>
            <w:r w:rsidR="00EA71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60C9F" w:rsidRPr="007218DA" w:rsidRDefault="00160C9F" w:rsidP="00C53A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0C9F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55002006200000001003100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420F07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Default="00160C9F" w:rsidP="00EA71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Судомоде-льный спорт</w:t>
            </w:r>
          </w:p>
          <w:p w:rsidR="00EA71B5" w:rsidRPr="00420F07" w:rsidRDefault="00EA71B5" w:rsidP="00EA71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60C9F" w:rsidRPr="005E6F78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FB6439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F7266A" w:rsidP="00160C9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481774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042166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0,018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7218DA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0C9F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55002004100000002007100</w:t>
            </w:r>
          </w:p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60C9F" w:rsidRDefault="00160C9F" w:rsidP="00160C9F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A71B5" w:rsidRDefault="00EA71B5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60C9F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Радиоспорт</w:t>
            </w:r>
          </w:p>
          <w:p w:rsidR="00160C9F" w:rsidRPr="00420F07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60C9F" w:rsidRPr="005E6F78" w:rsidRDefault="00160C9F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171D86" w:rsidRDefault="00160C9F" w:rsidP="0016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8116C0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FB6439" w:rsidRDefault="00EA71B5" w:rsidP="008116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6D0009">
              <w:rPr>
                <w:rFonts w:ascii="Times New Roman" w:hAnsi="Times New Roman"/>
                <w:lang w:eastAsia="ru-RU"/>
              </w:rPr>
              <w:t>9</w:t>
            </w:r>
            <w:r w:rsidR="008116C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444E1C" w:rsidP="00160C9F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1032003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Default="00042166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0,038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5E6F78" w:rsidRDefault="00160C9F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60C9F" w:rsidRPr="007218DA" w:rsidRDefault="00EA71B5" w:rsidP="00160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чел. - выпускники</w:t>
            </w:r>
          </w:p>
        </w:tc>
      </w:tr>
      <w:tr w:rsidR="0092548A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55002003900000001002100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92548A" w:rsidRDefault="0092548A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2548A" w:rsidRDefault="0092548A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Практиче-ская стрельба</w:t>
            </w:r>
          </w:p>
          <w:p w:rsidR="0092548A" w:rsidRPr="00420F07" w:rsidRDefault="0092548A" w:rsidP="00C53A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2548A" w:rsidRPr="005E6F78" w:rsidRDefault="0092548A" w:rsidP="00C53A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начальной подготовки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171D86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171D86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B22FA3" w:rsidP="00811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6D0009" w:rsidP="008116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B22FA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444E1C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487009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042166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0,018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5E6F78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EA71B5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 01.09. формируются группы на новый 2021-2022 год</w:t>
            </w:r>
          </w:p>
        </w:tc>
      </w:tr>
      <w:tr w:rsidR="0092548A" w:rsidRPr="00C07ECE" w:rsidTr="00B22FA3">
        <w:trPr>
          <w:trHeight w:val="211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A71B5" w:rsidRDefault="00EA71B5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55002003900000002001100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A71B5" w:rsidRDefault="00EA71B5" w:rsidP="00EA71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2548A" w:rsidRDefault="0092548A" w:rsidP="00EA71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92548A" w:rsidRDefault="0092548A" w:rsidP="00EA71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2548A" w:rsidRDefault="0092548A" w:rsidP="00EA71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Практиче-ская стрельба</w:t>
            </w:r>
          </w:p>
          <w:p w:rsidR="0092548A" w:rsidRPr="00420F07" w:rsidRDefault="0092548A" w:rsidP="00EA71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2548A" w:rsidRPr="005E6F78" w:rsidRDefault="0092548A" w:rsidP="00EA71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Тренировочный    э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тап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171D86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171D86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8116C0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8116C0" w:rsidP="0092548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F7266A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439972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042166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0,016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5E6F78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EA71B5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71B5">
              <w:rPr>
                <w:rFonts w:ascii="Times New Roman" w:hAnsi="Times New Roman"/>
                <w:sz w:val="20"/>
                <w:szCs w:val="20"/>
                <w:lang w:eastAsia="ru-RU"/>
              </w:rPr>
              <w:t>2 чел. 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A71B5">
              <w:rPr>
                <w:rFonts w:ascii="Times New Roman" w:hAnsi="Times New Roman"/>
                <w:sz w:val="20"/>
                <w:szCs w:val="20"/>
                <w:lang w:eastAsia="ru-RU"/>
              </w:rPr>
              <w:t>в связи с невыполнением ФССП переведены в группу СОГ</w:t>
            </w:r>
          </w:p>
        </w:tc>
      </w:tr>
      <w:tr w:rsidR="0092548A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2548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931900.Р.71.1.04520002000</w:t>
            </w:r>
          </w:p>
          <w:p w:rsidR="0092548A" w:rsidRPr="007218D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04931900Р6910452</w:t>
            </w:r>
            <w:r w:rsidRPr="0067587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  <w:r w:rsidRPr="0067587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A71B5" w:rsidRDefault="00EA71B5" w:rsidP="00EA71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2548A" w:rsidRPr="00C07ECE" w:rsidRDefault="0092548A" w:rsidP="00EA71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07ECE"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спортивной подготовки на спортивно-оздоровительном этапе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66F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66F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8116C0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EA71B5" w:rsidP="0004664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</w:t>
            </w:r>
            <w:r w:rsidR="00B22FA3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EF0D69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4206215,27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042166" w:rsidP="003550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  <w:r w:rsidR="003550C6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5E6F78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EA71B5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 основании сдачи ФССП по видам спорта    7 чел. переведены на начальный и тренировочный этапы</w:t>
            </w:r>
          </w:p>
        </w:tc>
      </w:tr>
      <w:tr w:rsidR="0092548A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Pr="00C07ECE" w:rsidRDefault="0092548A" w:rsidP="0092548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2548A" w:rsidRPr="00C07ECE" w:rsidTr="00B22FA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C466F7" w:rsidRDefault="00B02608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FB6439" w:rsidRDefault="0072417F" w:rsidP="0092548A">
            <w:pPr>
              <w:spacing w:after="0" w:line="240" w:lineRule="auto"/>
              <w:ind w:left="-168" w:right="-12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0,99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462684" w:rsidP="0092548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27084126,27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042166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92548A" w:rsidRPr="007218DA" w:rsidRDefault="0092548A" w:rsidP="00925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EA71B5" w:rsidRDefault="00EA71B5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Pr="00D6295B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lastRenderedPageBreak/>
        <w:t xml:space="preserve">Часть </w:t>
      </w:r>
      <w:r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Оценка финансово-экономической эффективности реализации муниципального задания</w:t>
      </w:r>
    </w:p>
    <w:p w:rsidR="00B523A1" w:rsidRPr="006E3694" w:rsidRDefault="00B523A1" w:rsidP="006E3694">
      <w:pPr>
        <w:rPr>
          <w:rFonts w:ascii="Arial" w:hAnsi="Arial" w:cs="Arial"/>
          <w:sz w:val="31"/>
          <w:szCs w:val="31"/>
          <w:lang w:eastAsia="ru-RU"/>
        </w:rPr>
      </w:pPr>
    </w:p>
    <w:tbl>
      <w:tblPr>
        <w:tblW w:w="15093" w:type="dxa"/>
        <w:jc w:val="center"/>
        <w:tblCellMar>
          <w:left w:w="0" w:type="dxa"/>
          <w:right w:w="0" w:type="dxa"/>
        </w:tblCellMar>
        <w:tblLook w:val="00A0"/>
      </w:tblPr>
      <w:tblGrid>
        <w:gridCol w:w="4736"/>
        <w:gridCol w:w="4735"/>
        <w:gridCol w:w="5622"/>
      </w:tblGrid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3349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Индекс достижения показателей объема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ных услуг, выполнения работ в отчетном периоде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3349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Индекс освоения объема субсидии на финансовое обеспечение выполнения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ного задания в отчетном периоде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Критерий финансово-экономической эффективности реализации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ного задания в отчетном периоде,</w:t>
            </w:r>
          </w:p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гр. 3 = гр. 1 / гр. 2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</w:tr>
      <w:tr w:rsidR="0056672F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6672F" w:rsidRPr="008E6969" w:rsidRDefault="00E05697" w:rsidP="008C39DC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lang w:eastAsia="ru-RU"/>
              </w:rPr>
            </w:pPr>
            <w:r>
              <w:rPr>
                <w:rFonts w:ascii="Times New Roman" w:hAnsi="Times New Roman"/>
                <w:color w:val="2D2D2D"/>
                <w:lang w:eastAsia="ru-RU"/>
              </w:rPr>
              <w:t>0,99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6672F" w:rsidRPr="008E6969" w:rsidRDefault="00E05697" w:rsidP="0056672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0,97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6672F" w:rsidRPr="008E6969" w:rsidRDefault="0056672F" w:rsidP="00E0569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  <w:r w:rsidR="00E0569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5C3BF3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D5062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C67829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sectPr w:rsidR="0003628A" w:rsidSect="00153C82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A16" w:rsidRDefault="00FB5A16" w:rsidP="00216868">
      <w:pPr>
        <w:spacing w:after="0" w:line="240" w:lineRule="auto"/>
      </w:pPr>
      <w:r>
        <w:separator/>
      </w:r>
    </w:p>
  </w:endnote>
  <w:endnote w:type="continuationSeparator" w:id="1">
    <w:p w:rsidR="00FB5A16" w:rsidRDefault="00FB5A16" w:rsidP="0021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A16" w:rsidRDefault="00FB5A16" w:rsidP="00216868">
      <w:pPr>
        <w:spacing w:after="0" w:line="240" w:lineRule="auto"/>
      </w:pPr>
      <w:r>
        <w:separator/>
      </w:r>
    </w:p>
  </w:footnote>
  <w:footnote w:type="continuationSeparator" w:id="1">
    <w:p w:rsidR="00FB5A16" w:rsidRDefault="00FB5A16" w:rsidP="00216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785"/>
    <w:rsid w:val="0000043B"/>
    <w:rsid w:val="000045BF"/>
    <w:rsid w:val="000107C5"/>
    <w:rsid w:val="0003326A"/>
    <w:rsid w:val="0003628A"/>
    <w:rsid w:val="000363B9"/>
    <w:rsid w:val="00042166"/>
    <w:rsid w:val="00046648"/>
    <w:rsid w:val="00057CA1"/>
    <w:rsid w:val="00080763"/>
    <w:rsid w:val="00091EDC"/>
    <w:rsid w:val="000A4915"/>
    <w:rsid w:val="000A6B26"/>
    <w:rsid w:val="000A7E49"/>
    <w:rsid w:val="000B337A"/>
    <w:rsid w:val="000B4A52"/>
    <w:rsid w:val="000E0D53"/>
    <w:rsid w:val="000E6D64"/>
    <w:rsid w:val="001068AB"/>
    <w:rsid w:val="0011547A"/>
    <w:rsid w:val="00120A0D"/>
    <w:rsid w:val="00135284"/>
    <w:rsid w:val="00153C82"/>
    <w:rsid w:val="00153E19"/>
    <w:rsid w:val="001566A8"/>
    <w:rsid w:val="00160C9F"/>
    <w:rsid w:val="00166DD9"/>
    <w:rsid w:val="00171D86"/>
    <w:rsid w:val="001744DD"/>
    <w:rsid w:val="00174687"/>
    <w:rsid w:val="00195FC1"/>
    <w:rsid w:val="00197EEC"/>
    <w:rsid w:val="001B6035"/>
    <w:rsid w:val="001B6AD4"/>
    <w:rsid w:val="001B6AFD"/>
    <w:rsid w:val="001C006A"/>
    <w:rsid w:val="001D7441"/>
    <w:rsid w:val="001E6F97"/>
    <w:rsid w:val="001F6B43"/>
    <w:rsid w:val="00201AC2"/>
    <w:rsid w:val="00207625"/>
    <w:rsid w:val="00216868"/>
    <w:rsid w:val="00217F9D"/>
    <w:rsid w:val="002215BC"/>
    <w:rsid w:val="0022585E"/>
    <w:rsid w:val="00226137"/>
    <w:rsid w:val="00232DA0"/>
    <w:rsid w:val="00233AD3"/>
    <w:rsid w:val="00246ECF"/>
    <w:rsid w:val="002512FE"/>
    <w:rsid w:val="00252AC6"/>
    <w:rsid w:val="002537FC"/>
    <w:rsid w:val="002665B5"/>
    <w:rsid w:val="00272730"/>
    <w:rsid w:val="00275092"/>
    <w:rsid w:val="002813DC"/>
    <w:rsid w:val="00290FD2"/>
    <w:rsid w:val="002B1076"/>
    <w:rsid w:val="002C5C14"/>
    <w:rsid w:val="002D0F04"/>
    <w:rsid w:val="002E48B9"/>
    <w:rsid w:val="002F0E2B"/>
    <w:rsid w:val="002F25C1"/>
    <w:rsid w:val="002F3EA6"/>
    <w:rsid w:val="002F59BA"/>
    <w:rsid w:val="00302219"/>
    <w:rsid w:val="00310785"/>
    <w:rsid w:val="0032666C"/>
    <w:rsid w:val="003349F2"/>
    <w:rsid w:val="00335CCA"/>
    <w:rsid w:val="0034633F"/>
    <w:rsid w:val="003550C6"/>
    <w:rsid w:val="00372CB2"/>
    <w:rsid w:val="00374C14"/>
    <w:rsid w:val="00376AF3"/>
    <w:rsid w:val="0038048F"/>
    <w:rsid w:val="00384A81"/>
    <w:rsid w:val="003916D7"/>
    <w:rsid w:val="003B7259"/>
    <w:rsid w:val="003C4146"/>
    <w:rsid w:val="003D3D8E"/>
    <w:rsid w:val="003D4424"/>
    <w:rsid w:val="0040044C"/>
    <w:rsid w:val="00417C5D"/>
    <w:rsid w:val="00417EB8"/>
    <w:rsid w:val="00420F07"/>
    <w:rsid w:val="0042600A"/>
    <w:rsid w:val="004343DC"/>
    <w:rsid w:val="004363A0"/>
    <w:rsid w:val="0044040A"/>
    <w:rsid w:val="004440E9"/>
    <w:rsid w:val="00444E1C"/>
    <w:rsid w:val="0045656A"/>
    <w:rsid w:val="00460C28"/>
    <w:rsid w:val="00462684"/>
    <w:rsid w:val="004669D3"/>
    <w:rsid w:val="00471BBB"/>
    <w:rsid w:val="00480615"/>
    <w:rsid w:val="00480C12"/>
    <w:rsid w:val="0048260F"/>
    <w:rsid w:val="00496C80"/>
    <w:rsid w:val="004C3CC5"/>
    <w:rsid w:val="004D2E2E"/>
    <w:rsid w:val="004E2467"/>
    <w:rsid w:val="004F6C50"/>
    <w:rsid w:val="00516C59"/>
    <w:rsid w:val="00537E53"/>
    <w:rsid w:val="0054073B"/>
    <w:rsid w:val="00546967"/>
    <w:rsid w:val="0056672F"/>
    <w:rsid w:val="00570361"/>
    <w:rsid w:val="0057588E"/>
    <w:rsid w:val="0057611C"/>
    <w:rsid w:val="005846F3"/>
    <w:rsid w:val="005A5E4A"/>
    <w:rsid w:val="005C3BF3"/>
    <w:rsid w:val="005D0FEE"/>
    <w:rsid w:val="005E2764"/>
    <w:rsid w:val="005E6F78"/>
    <w:rsid w:val="006029E1"/>
    <w:rsid w:val="0062446C"/>
    <w:rsid w:val="00624BE5"/>
    <w:rsid w:val="00633194"/>
    <w:rsid w:val="006337DF"/>
    <w:rsid w:val="0064203D"/>
    <w:rsid w:val="00655617"/>
    <w:rsid w:val="00671360"/>
    <w:rsid w:val="00675879"/>
    <w:rsid w:val="00687099"/>
    <w:rsid w:val="00691BB8"/>
    <w:rsid w:val="006A1AE4"/>
    <w:rsid w:val="006B0A33"/>
    <w:rsid w:val="006B288F"/>
    <w:rsid w:val="006D0009"/>
    <w:rsid w:val="006E0AAA"/>
    <w:rsid w:val="006E3694"/>
    <w:rsid w:val="006E3847"/>
    <w:rsid w:val="006F1A38"/>
    <w:rsid w:val="006F23F3"/>
    <w:rsid w:val="006F6884"/>
    <w:rsid w:val="00707791"/>
    <w:rsid w:val="007117F0"/>
    <w:rsid w:val="007161AC"/>
    <w:rsid w:val="00717A58"/>
    <w:rsid w:val="007218DA"/>
    <w:rsid w:val="0072417F"/>
    <w:rsid w:val="007248B0"/>
    <w:rsid w:val="007429FC"/>
    <w:rsid w:val="00757018"/>
    <w:rsid w:val="00763798"/>
    <w:rsid w:val="0076533B"/>
    <w:rsid w:val="0077595E"/>
    <w:rsid w:val="00780FC3"/>
    <w:rsid w:val="00781009"/>
    <w:rsid w:val="007A4682"/>
    <w:rsid w:val="007A5B30"/>
    <w:rsid w:val="007B4519"/>
    <w:rsid w:val="007C1586"/>
    <w:rsid w:val="007E0F93"/>
    <w:rsid w:val="007F4249"/>
    <w:rsid w:val="007F6F13"/>
    <w:rsid w:val="008006B0"/>
    <w:rsid w:val="008007CA"/>
    <w:rsid w:val="008021D3"/>
    <w:rsid w:val="008116C0"/>
    <w:rsid w:val="00821FFD"/>
    <w:rsid w:val="008378C7"/>
    <w:rsid w:val="008470A0"/>
    <w:rsid w:val="00854DE7"/>
    <w:rsid w:val="00880E5A"/>
    <w:rsid w:val="008B0026"/>
    <w:rsid w:val="008C0869"/>
    <w:rsid w:val="008C37C3"/>
    <w:rsid w:val="008C69A6"/>
    <w:rsid w:val="008C7587"/>
    <w:rsid w:val="008D4463"/>
    <w:rsid w:val="008E0F17"/>
    <w:rsid w:val="008E437F"/>
    <w:rsid w:val="008E557B"/>
    <w:rsid w:val="008F5A81"/>
    <w:rsid w:val="00901034"/>
    <w:rsid w:val="009056B4"/>
    <w:rsid w:val="009248D1"/>
    <w:rsid w:val="0092548A"/>
    <w:rsid w:val="009523FF"/>
    <w:rsid w:val="0095771B"/>
    <w:rsid w:val="00960062"/>
    <w:rsid w:val="0096214E"/>
    <w:rsid w:val="00967160"/>
    <w:rsid w:val="00974EBF"/>
    <w:rsid w:val="0098367A"/>
    <w:rsid w:val="009866AD"/>
    <w:rsid w:val="00986D45"/>
    <w:rsid w:val="009A03D7"/>
    <w:rsid w:val="009A16A7"/>
    <w:rsid w:val="009A6184"/>
    <w:rsid w:val="009B6456"/>
    <w:rsid w:val="009C64B0"/>
    <w:rsid w:val="009E1973"/>
    <w:rsid w:val="009E7182"/>
    <w:rsid w:val="009F6B02"/>
    <w:rsid w:val="00A00C2B"/>
    <w:rsid w:val="00A07E35"/>
    <w:rsid w:val="00A10372"/>
    <w:rsid w:val="00A27DD7"/>
    <w:rsid w:val="00A36D21"/>
    <w:rsid w:val="00A42E60"/>
    <w:rsid w:val="00A53818"/>
    <w:rsid w:val="00A5407F"/>
    <w:rsid w:val="00A63C8F"/>
    <w:rsid w:val="00A763B1"/>
    <w:rsid w:val="00A77DE6"/>
    <w:rsid w:val="00A83553"/>
    <w:rsid w:val="00AA5F5D"/>
    <w:rsid w:val="00AA688C"/>
    <w:rsid w:val="00AC1E7B"/>
    <w:rsid w:val="00AC6649"/>
    <w:rsid w:val="00AC7BFE"/>
    <w:rsid w:val="00AD4A8B"/>
    <w:rsid w:val="00AD61AD"/>
    <w:rsid w:val="00B02608"/>
    <w:rsid w:val="00B05481"/>
    <w:rsid w:val="00B10359"/>
    <w:rsid w:val="00B11787"/>
    <w:rsid w:val="00B13B2D"/>
    <w:rsid w:val="00B22FA3"/>
    <w:rsid w:val="00B32F95"/>
    <w:rsid w:val="00B45A30"/>
    <w:rsid w:val="00B46BED"/>
    <w:rsid w:val="00B523A1"/>
    <w:rsid w:val="00B57007"/>
    <w:rsid w:val="00B7081B"/>
    <w:rsid w:val="00B9191F"/>
    <w:rsid w:val="00B92A14"/>
    <w:rsid w:val="00B970B9"/>
    <w:rsid w:val="00BB3CA6"/>
    <w:rsid w:val="00BC3E96"/>
    <w:rsid w:val="00BD335B"/>
    <w:rsid w:val="00BD4C5E"/>
    <w:rsid w:val="00BE06B0"/>
    <w:rsid w:val="00BE2EA2"/>
    <w:rsid w:val="00BE4664"/>
    <w:rsid w:val="00C07027"/>
    <w:rsid w:val="00C07978"/>
    <w:rsid w:val="00C07ECE"/>
    <w:rsid w:val="00C349B3"/>
    <w:rsid w:val="00C466F7"/>
    <w:rsid w:val="00C53AA4"/>
    <w:rsid w:val="00C61AEA"/>
    <w:rsid w:val="00C635F2"/>
    <w:rsid w:val="00C67829"/>
    <w:rsid w:val="00C774BE"/>
    <w:rsid w:val="00C86345"/>
    <w:rsid w:val="00C94808"/>
    <w:rsid w:val="00C954AC"/>
    <w:rsid w:val="00CA5B44"/>
    <w:rsid w:val="00CB06AB"/>
    <w:rsid w:val="00CB0C99"/>
    <w:rsid w:val="00CC01FC"/>
    <w:rsid w:val="00CC6695"/>
    <w:rsid w:val="00CD0F5D"/>
    <w:rsid w:val="00D05BDD"/>
    <w:rsid w:val="00D162C2"/>
    <w:rsid w:val="00D272EB"/>
    <w:rsid w:val="00D309B8"/>
    <w:rsid w:val="00D360EE"/>
    <w:rsid w:val="00D50627"/>
    <w:rsid w:val="00D522DD"/>
    <w:rsid w:val="00D52D0E"/>
    <w:rsid w:val="00D6295B"/>
    <w:rsid w:val="00D71F39"/>
    <w:rsid w:val="00D7315B"/>
    <w:rsid w:val="00D817F2"/>
    <w:rsid w:val="00DA0010"/>
    <w:rsid w:val="00DA1159"/>
    <w:rsid w:val="00DA1212"/>
    <w:rsid w:val="00DA2D77"/>
    <w:rsid w:val="00DA3283"/>
    <w:rsid w:val="00DB2B35"/>
    <w:rsid w:val="00DB3F0D"/>
    <w:rsid w:val="00DB6031"/>
    <w:rsid w:val="00DC0034"/>
    <w:rsid w:val="00DC11BC"/>
    <w:rsid w:val="00DD0DC2"/>
    <w:rsid w:val="00DE01A7"/>
    <w:rsid w:val="00DF0DDF"/>
    <w:rsid w:val="00E05371"/>
    <w:rsid w:val="00E05697"/>
    <w:rsid w:val="00E05D64"/>
    <w:rsid w:val="00E10745"/>
    <w:rsid w:val="00E11E50"/>
    <w:rsid w:val="00E54502"/>
    <w:rsid w:val="00E5453A"/>
    <w:rsid w:val="00E552D9"/>
    <w:rsid w:val="00E77996"/>
    <w:rsid w:val="00E95084"/>
    <w:rsid w:val="00EA43C4"/>
    <w:rsid w:val="00EA71B5"/>
    <w:rsid w:val="00EB136D"/>
    <w:rsid w:val="00EC484A"/>
    <w:rsid w:val="00EE25D9"/>
    <w:rsid w:val="00EF0D69"/>
    <w:rsid w:val="00EF21F1"/>
    <w:rsid w:val="00EF69DE"/>
    <w:rsid w:val="00F04D14"/>
    <w:rsid w:val="00F10664"/>
    <w:rsid w:val="00F30B47"/>
    <w:rsid w:val="00F403E9"/>
    <w:rsid w:val="00F71FB4"/>
    <w:rsid w:val="00F7266A"/>
    <w:rsid w:val="00F80F65"/>
    <w:rsid w:val="00F815DD"/>
    <w:rsid w:val="00F85F24"/>
    <w:rsid w:val="00F922A4"/>
    <w:rsid w:val="00F96A21"/>
    <w:rsid w:val="00FA0923"/>
    <w:rsid w:val="00FA4348"/>
    <w:rsid w:val="00FA4B3B"/>
    <w:rsid w:val="00FB5041"/>
    <w:rsid w:val="00FB5A16"/>
    <w:rsid w:val="00FB6439"/>
    <w:rsid w:val="00FD31AA"/>
    <w:rsid w:val="00FD3966"/>
    <w:rsid w:val="00FD47CF"/>
    <w:rsid w:val="00FE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8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218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1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16868"/>
    <w:rPr>
      <w:rFonts w:cs="Times New Roman"/>
    </w:rPr>
  </w:style>
  <w:style w:type="paragraph" w:styleId="a6">
    <w:name w:val="footer"/>
    <w:basedOn w:val="a"/>
    <w:link w:val="a7"/>
    <w:uiPriority w:val="99"/>
    <w:rsid w:val="0021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1686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C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C37C3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6B0A3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54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36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6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6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36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CB2E6-9275-40CC-B05B-E96249C5C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diakov.net</Company>
  <LinksUpToDate>false</LinksUpToDate>
  <CharactersWithSpaces>9060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RePack by Diakov</dc:creator>
  <cp:lastModifiedBy>rdnt-</cp:lastModifiedBy>
  <cp:revision>41</cp:revision>
  <cp:lastPrinted>2021-10-15T06:32:00Z</cp:lastPrinted>
  <dcterms:created xsi:type="dcterms:W3CDTF">2022-02-14T07:28:00Z</dcterms:created>
  <dcterms:modified xsi:type="dcterms:W3CDTF">2022-02-22T08:30:00Z</dcterms:modified>
</cp:coreProperties>
</file>